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1AE" w:rsidRDefault="00F45CBE" w:rsidP="007F51AE">
      <w:pPr>
        <w:jc w:val="center"/>
        <w:rPr>
          <w:b/>
        </w:rPr>
      </w:pPr>
      <w:r>
        <w:rPr>
          <w:b/>
        </w:rPr>
        <w:t>СПЕЦИФИКАЦИЯ №1</w:t>
      </w:r>
    </w:p>
    <w:p w:rsidR="007F51AE" w:rsidRDefault="007F51AE" w:rsidP="007F51AE">
      <w:pPr>
        <w:jc w:val="center"/>
        <w:rPr>
          <w:b/>
        </w:rPr>
      </w:pPr>
    </w:p>
    <w:p w:rsidR="007F51AE" w:rsidRDefault="007F51AE" w:rsidP="007F51AE">
      <w:pPr>
        <w:jc w:val="center"/>
        <w:rPr>
          <w:b/>
        </w:rPr>
      </w:pPr>
      <w:r>
        <w:rPr>
          <w:b/>
        </w:rPr>
        <w:t>К договору     _______    от   __________.</w:t>
      </w:r>
    </w:p>
    <w:p w:rsidR="007F51AE" w:rsidRDefault="007F51AE" w:rsidP="007F51AE">
      <w:pPr>
        <w:jc w:val="both"/>
        <w:rPr>
          <w:i/>
        </w:rPr>
      </w:pPr>
      <w:proofErr w:type="spellStart"/>
      <w:r>
        <w:rPr>
          <w:i/>
        </w:rPr>
        <w:t>г.Москва</w:t>
      </w:r>
      <w:proofErr w:type="spellEnd"/>
      <w:r>
        <w:rPr>
          <w:i/>
        </w:rPr>
        <w:t xml:space="preserve">                                                                                        </w:t>
      </w:r>
      <w:r w:rsidR="006737D1">
        <w:rPr>
          <w:i/>
        </w:rPr>
        <w:t xml:space="preserve">                    </w:t>
      </w:r>
      <w:proofErr w:type="gramStart"/>
      <w:r w:rsidR="006737D1">
        <w:rPr>
          <w:i/>
        </w:rPr>
        <w:t>декабрь</w:t>
      </w:r>
      <w:r w:rsidR="003E6433">
        <w:rPr>
          <w:i/>
        </w:rPr>
        <w:t xml:space="preserve"> </w:t>
      </w:r>
      <w:r w:rsidR="00E658A7">
        <w:rPr>
          <w:i/>
        </w:rPr>
        <w:t xml:space="preserve"> 2016</w:t>
      </w:r>
      <w:proofErr w:type="gramEnd"/>
      <w:r>
        <w:rPr>
          <w:i/>
        </w:rPr>
        <w:t xml:space="preserve"> год</w:t>
      </w:r>
    </w:p>
    <w:p w:rsidR="007F51AE" w:rsidRDefault="007F51AE" w:rsidP="007F51AE">
      <w:pPr>
        <w:jc w:val="both"/>
      </w:pPr>
    </w:p>
    <w:p w:rsidR="007F51AE" w:rsidRPr="00E66D4F" w:rsidRDefault="007F51AE" w:rsidP="007F51AE">
      <w:pPr>
        <w:jc w:val="both"/>
        <w:rPr>
          <w:b/>
        </w:rPr>
      </w:pPr>
      <w:r w:rsidRPr="0039595F">
        <w:rPr>
          <w:b/>
        </w:rPr>
        <w:t>_______________</w:t>
      </w:r>
      <w:r>
        <w:t xml:space="preserve">именуемый в дальнейшем </w:t>
      </w:r>
      <w:r w:rsidRPr="00E402E4">
        <w:rPr>
          <w:b/>
        </w:rPr>
        <w:t>«Поставщик»</w:t>
      </w:r>
      <w:r>
        <w:t>, в лице директора__________</w:t>
      </w:r>
      <w:proofErr w:type="gramStart"/>
      <w:r>
        <w:t>_,,</w:t>
      </w:r>
      <w:proofErr w:type="gramEnd"/>
      <w:r>
        <w:t xml:space="preserve"> действующего на основании __________, с одной стороны, и</w:t>
      </w:r>
      <w:r w:rsidR="000F3870">
        <w:rPr>
          <w:b/>
        </w:rPr>
        <w:t xml:space="preserve"> ООО «</w:t>
      </w:r>
      <w:proofErr w:type="spellStart"/>
      <w:r w:rsidR="000F3870">
        <w:rPr>
          <w:b/>
        </w:rPr>
        <w:t>Стролза</w:t>
      </w:r>
      <w:proofErr w:type="spellEnd"/>
      <w:r w:rsidR="007474BB">
        <w:rPr>
          <w:b/>
        </w:rPr>
        <w:t>»</w:t>
      </w:r>
      <w:r>
        <w:t xml:space="preserve">, именуемое в дальнейшем </w:t>
      </w:r>
      <w:r w:rsidRPr="00E402E4">
        <w:rPr>
          <w:b/>
        </w:rPr>
        <w:t>«Покупатель»</w:t>
      </w:r>
      <w:r w:rsidR="00331FC8">
        <w:t xml:space="preserve">, </w:t>
      </w:r>
      <w:r>
        <w:t xml:space="preserve"> действующего на основании Устава, с другой стороны, составили настоящую Спецификацию  №1 о нижеследующем:</w:t>
      </w:r>
    </w:p>
    <w:p w:rsidR="007F51AE" w:rsidRDefault="007F51AE" w:rsidP="007F51AE">
      <w:pPr>
        <w:jc w:val="both"/>
      </w:pPr>
    </w:p>
    <w:p w:rsidR="007F51AE" w:rsidRPr="009E118F" w:rsidRDefault="007F51AE" w:rsidP="007F51AE">
      <w:pPr>
        <w:numPr>
          <w:ilvl w:val="0"/>
          <w:numId w:val="1"/>
        </w:numPr>
        <w:suppressAutoHyphens w:val="0"/>
        <w:jc w:val="both"/>
      </w:pPr>
      <w:r>
        <w:t>Поставщик обязуется поставить, а покупатель принять и оплатить следующий Товар (</w:t>
      </w:r>
      <w:proofErr w:type="gramStart"/>
      <w:r>
        <w:t>сухая ,</w:t>
      </w:r>
      <w:proofErr w:type="gramEnd"/>
      <w:r>
        <w:t xml:space="preserve"> строганная, влажность не менее</w:t>
      </w:r>
      <w:r w:rsidRPr="00621866">
        <w:t xml:space="preserve"> </w:t>
      </w:r>
      <w:r w:rsidR="007423A6">
        <w:t>10</w:t>
      </w:r>
      <w:r w:rsidR="0025085A">
        <w:t>-14</w:t>
      </w:r>
      <w:r>
        <w:t>%</w:t>
      </w:r>
      <w:r w:rsidR="00E444A3">
        <w:t xml:space="preserve"> </w:t>
      </w:r>
      <w:r>
        <w:t>)</w:t>
      </w:r>
    </w:p>
    <w:p w:rsidR="007F51AE" w:rsidRDefault="007F51AE" w:rsidP="007F51AE">
      <w:pPr>
        <w:pStyle w:val="a3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</w:t>
      </w:r>
    </w:p>
    <w:tbl>
      <w:tblPr>
        <w:tblW w:w="0" w:type="auto"/>
        <w:tblInd w:w="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070"/>
        <w:gridCol w:w="4680"/>
      </w:tblGrid>
      <w:tr w:rsidR="007F51AE" w:rsidTr="00937B2B">
        <w:trPr>
          <w:trHeight w:val="27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Default="007F51AE" w:rsidP="00937B2B">
            <w:pPr>
              <w:autoSpaceDE w:val="0"/>
              <w:autoSpaceDN w:val="0"/>
            </w:pPr>
            <w:r>
              <w:t>№</w:t>
            </w:r>
          </w:p>
          <w:p w:rsidR="007F51AE" w:rsidRDefault="007F51AE" w:rsidP="00937B2B">
            <w:pPr>
              <w:autoSpaceDE w:val="0"/>
              <w:autoSpaceDN w:val="0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Default="007F51AE" w:rsidP="00937B2B">
            <w:pPr>
              <w:autoSpaceDE w:val="0"/>
              <w:autoSpaceDN w:val="0"/>
            </w:pPr>
            <w:r>
              <w:t>Размер зачетный</w:t>
            </w:r>
          </w:p>
          <w:p w:rsidR="007F51AE" w:rsidRDefault="007F51AE" w:rsidP="00937B2B">
            <w:pPr>
              <w:autoSpaceDE w:val="0"/>
              <w:autoSpaceDN w:val="0"/>
            </w:pP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634722" w:rsidRDefault="007F51AE" w:rsidP="00937B2B">
            <w:pPr>
              <w:autoSpaceDE w:val="0"/>
              <w:autoSpaceDN w:val="0"/>
              <w:rPr>
                <w:lang w:val="en-US"/>
              </w:rPr>
            </w:pPr>
            <w:r>
              <w:t>Допуски (</w:t>
            </w:r>
            <w:proofErr w:type="gramStart"/>
            <w:r>
              <w:t>мм)  /</w:t>
            </w:r>
            <w:proofErr w:type="gramEnd"/>
            <w:r>
              <w:t xml:space="preserve"> необходимый объем</w:t>
            </w:r>
          </w:p>
        </w:tc>
      </w:tr>
      <w:tr w:rsidR="007F51AE" w:rsidTr="00937B2B">
        <w:trPr>
          <w:trHeight w:val="27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AE" w:rsidRPr="008C41E3" w:rsidRDefault="007F51AE" w:rsidP="00937B2B">
            <w:pPr>
              <w:rPr>
                <w:b/>
              </w:rPr>
            </w:pPr>
          </w:p>
        </w:tc>
        <w:tc>
          <w:tcPr>
            <w:tcW w:w="3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AE" w:rsidRPr="008C41E3" w:rsidRDefault="007F51AE" w:rsidP="00937B2B">
            <w:pPr>
              <w:rPr>
                <w:b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1AE" w:rsidRPr="008C41E3" w:rsidRDefault="007F51AE" w:rsidP="00937B2B">
            <w:pPr>
              <w:rPr>
                <w:b/>
              </w:rPr>
            </w:pPr>
          </w:p>
        </w:tc>
      </w:tr>
      <w:tr w:rsidR="007F51AE" w:rsidTr="00937B2B">
        <w:tc>
          <w:tcPr>
            <w:tcW w:w="8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53646A" w:rsidRDefault="007F51AE" w:rsidP="00937B2B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ХВОЙНАЯ ПОРОДА</w:t>
            </w:r>
          </w:p>
        </w:tc>
      </w:tr>
      <w:tr w:rsidR="007F51AE" w:rsidTr="00937B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8C41E3" w:rsidRDefault="007F51AE" w:rsidP="00937B2B">
            <w:pPr>
              <w:autoSpaceDE w:val="0"/>
              <w:autoSpaceDN w:val="0"/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8C41E3" w:rsidRDefault="007F51AE" w:rsidP="00937B2B">
            <w:pPr>
              <w:autoSpaceDE w:val="0"/>
              <w:autoSpaceDN w:val="0"/>
            </w:pPr>
            <w:r w:rsidRPr="008C41E3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DD0E3A" w:rsidRDefault="007F51AE" w:rsidP="00937B2B">
            <w:pPr>
              <w:autoSpaceDE w:val="0"/>
              <w:autoSpaceDN w:val="0"/>
              <w:rPr>
                <w:lang w:val="en-US"/>
              </w:rPr>
            </w:pPr>
          </w:p>
        </w:tc>
      </w:tr>
      <w:tr w:rsidR="007F51AE" w:rsidTr="00937B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8C41E3" w:rsidRDefault="003E6433" w:rsidP="00937B2B">
            <w:pPr>
              <w:autoSpaceDE w:val="0"/>
              <w:autoSpaceDN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8C41E3" w:rsidRDefault="006737D1" w:rsidP="00937B2B">
            <w:pPr>
              <w:autoSpaceDE w:val="0"/>
              <w:autoSpaceDN w:val="0"/>
            </w:pPr>
            <w:r>
              <w:t>20</w:t>
            </w:r>
            <w:r w:rsidR="00BD547D">
              <w:t xml:space="preserve"> х </w:t>
            </w:r>
            <w:r w:rsidR="00B47478">
              <w:t>95</w:t>
            </w:r>
            <w:r w:rsidR="003E6433">
              <w:t>-</w:t>
            </w:r>
            <w:r w:rsidR="007F51AE">
              <w:t>100 х 3000-</w:t>
            </w:r>
            <w:r w:rsidR="007F51AE">
              <w:rPr>
                <w:lang w:val="en-US"/>
              </w:rPr>
              <w:t xml:space="preserve"> </w:t>
            </w:r>
            <w:r w:rsidR="007F51AE">
              <w:t>6000мм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3E6433" w:rsidRDefault="00A93FE2" w:rsidP="00937B2B">
            <w:pPr>
              <w:autoSpaceDE w:val="0"/>
              <w:autoSpaceDN w:val="0"/>
            </w:pPr>
            <w:r>
              <w:rPr>
                <w:sz w:val="22"/>
                <w:szCs w:val="22"/>
              </w:rPr>
              <w:t>(-</w:t>
            </w:r>
            <w:proofErr w:type="gramStart"/>
            <w:r>
              <w:rPr>
                <w:sz w:val="22"/>
                <w:szCs w:val="22"/>
              </w:rPr>
              <w:t>0;+</w:t>
            </w:r>
            <w:proofErr w:type="gramEnd"/>
            <w:r>
              <w:rPr>
                <w:sz w:val="22"/>
                <w:szCs w:val="22"/>
              </w:rPr>
              <w:t>2),(0</w:t>
            </w:r>
            <w:r w:rsidR="007F51AE">
              <w:rPr>
                <w:sz w:val="22"/>
                <w:szCs w:val="22"/>
              </w:rPr>
              <w:t>;+2),(0;+)</w:t>
            </w:r>
            <w:r w:rsidR="007F51AE">
              <w:rPr>
                <w:sz w:val="22"/>
                <w:szCs w:val="22"/>
                <w:lang w:val="en-US"/>
              </w:rPr>
              <w:t xml:space="preserve">    </w:t>
            </w:r>
            <w:r w:rsidR="007F51AE">
              <w:rPr>
                <w:sz w:val="22"/>
                <w:szCs w:val="22"/>
              </w:rPr>
              <w:t>сухая строганная</w:t>
            </w:r>
            <w:r w:rsidR="007F51AE">
              <w:rPr>
                <w:sz w:val="22"/>
                <w:szCs w:val="22"/>
                <w:lang w:val="en-US"/>
              </w:rPr>
              <w:t xml:space="preserve">   </w:t>
            </w:r>
            <w:r w:rsidR="003E6433">
              <w:rPr>
                <w:sz w:val="22"/>
                <w:szCs w:val="22"/>
              </w:rPr>
              <w:t>33%</w:t>
            </w:r>
          </w:p>
        </w:tc>
      </w:tr>
      <w:tr w:rsidR="007F51AE" w:rsidTr="00937B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8C41E3" w:rsidRDefault="003E6433" w:rsidP="00937B2B">
            <w:pPr>
              <w:autoSpaceDE w:val="0"/>
              <w:autoSpaceDN w:val="0"/>
            </w:pPr>
            <w:r>
              <w:t>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8C41E3" w:rsidRDefault="006737D1" w:rsidP="00937B2B">
            <w:pPr>
              <w:autoSpaceDE w:val="0"/>
              <w:autoSpaceDN w:val="0"/>
            </w:pPr>
            <w:r>
              <w:t>20</w:t>
            </w:r>
            <w:r w:rsidR="003E6433">
              <w:t xml:space="preserve"> </w:t>
            </w:r>
            <w:r w:rsidR="007F51AE">
              <w:t>х 120-125х 3000-6000мм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3E6433" w:rsidRDefault="00A93FE2" w:rsidP="00937B2B">
            <w:pPr>
              <w:autoSpaceDE w:val="0"/>
              <w:autoSpaceDN w:val="0"/>
            </w:pPr>
            <w:r>
              <w:rPr>
                <w:sz w:val="22"/>
                <w:szCs w:val="22"/>
              </w:rPr>
              <w:t>(-0;+2),(0</w:t>
            </w:r>
            <w:r w:rsidR="007F51AE">
              <w:rPr>
                <w:sz w:val="22"/>
                <w:szCs w:val="22"/>
              </w:rPr>
              <w:t xml:space="preserve">;+2),(0;+)    сухая строганная  </w:t>
            </w:r>
            <w:r w:rsidR="007F51AE">
              <w:rPr>
                <w:sz w:val="22"/>
                <w:szCs w:val="22"/>
                <w:lang w:val="en-US"/>
              </w:rPr>
              <w:t xml:space="preserve"> </w:t>
            </w:r>
            <w:r w:rsidR="003E6433">
              <w:rPr>
                <w:sz w:val="22"/>
                <w:szCs w:val="22"/>
              </w:rPr>
              <w:t>33%</w:t>
            </w:r>
            <w:r w:rsidR="00D55B8D">
              <w:rPr>
                <w:sz w:val="22"/>
                <w:szCs w:val="22"/>
              </w:rPr>
              <w:t xml:space="preserve">  </w:t>
            </w:r>
            <w:bookmarkStart w:id="0" w:name="_GoBack"/>
            <w:bookmarkEnd w:id="0"/>
          </w:p>
        </w:tc>
      </w:tr>
      <w:tr w:rsidR="007F51AE" w:rsidTr="00937B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E444A3" w:rsidRDefault="003E6433" w:rsidP="00937B2B">
            <w:pPr>
              <w:autoSpaceDE w:val="0"/>
              <w:autoSpaceDN w:val="0"/>
            </w:pPr>
            <w:r>
              <w:t>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577825" w:rsidRDefault="006737D1" w:rsidP="00937B2B">
            <w:pPr>
              <w:autoSpaceDE w:val="0"/>
              <w:autoSpaceDN w:val="0"/>
            </w:pPr>
            <w:r>
              <w:t>20</w:t>
            </w:r>
            <w:r w:rsidR="003E6433">
              <w:t xml:space="preserve"> </w:t>
            </w:r>
            <w:r w:rsidR="008F59FE">
              <w:t>х 14</w:t>
            </w:r>
            <w:r w:rsidR="003E6433">
              <w:rPr>
                <w:lang w:val="en-US"/>
              </w:rPr>
              <w:t>0</w:t>
            </w:r>
            <w:r w:rsidR="007F51AE" w:rsidRPr="00577825">
              <w:t>-150х 3000-6000мм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AE" w:rsidRPr="003E6433" w:rsidRDefault="00A93FE2" w:rsidP="00937B2B">
            <w:pPr>
              <w:autoSpaceDE w:val="0"/>
              <w:autoSpaceDN w:val="0"/>
            </w:pPr>
            <w:r>
              <w:rPr>
                <w:sz w:val="22"/>
                <w:szCs w:val="22"/>
              </w:rPr>
              <w:t>(-</w:t>
            </w:r>
            <w:proofErr w:type="gramStart"/>
            <w:r>
              <w:rPr>
                <w:sz w:val="22"/>
                <w:szCs w:val="22"/>
              </w:rPr>
              <w:t>0;+</w:t>
            </w:r>
            <w:proofErr w:type="gramEnd"/>
            <w:r>
              <w:rPr>
                <w:sz w:val="22"/>
                <w:szCs w:val="22"/>
              </w:rPr>
              <w:t>2),(0</w:t>
            </w:r>
            <w:r w:rsidR="007F51AE">
              <w:rPr>
                <w:sz w:val="22"/>
                <w:szCs w:val="22"/>
              </w:rPr>
              <w:t xml:space="preserve">;+2),(0;+)    сухая строганная  </w:t>
            </w:r>
            <w:r w:rsidR="007F51AE">
              <w:rPr>
                <w:sz w:val="22"/>
                <w:szCs w:val="22"/>
                <w:lang w:val="en-US"/>
              </w:rPr>
              <w:t xml:space="preserve"> </w:t>
            </w:r>
            <w:r w:rsidR="003E6433">
              <w:rPr>
                <w:sz w:val="22"/>
                <w:szCs w:val="22"/>
              </w:rPr>
              <w:t>33%</w:t>
            </w:r>
          </w:p>
        </w:tc>
      </w:tr>
      <w:tr w:rsidR="003E6433" w:rsidTr="00937B2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33" w:rsidRDefault="003E6433" w:rsidP="00937B2B">
            <w:pPr>
              <w:autoSpaceDE w:val="0"/>
              <w:autoSpaceDN w:val="0"/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33" w:rsidRDefault="003E6433" w:rsidP="00937B2B">
            <w:pPr>
              <w:autoSpaceDE w:val="0"/>
              <w:autoSpaceDN w:val="0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33" w:rsidRDefault="003E6433" w:rsidP="00937B2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7F51AE" w:rsidRDefault="007F51AE" w:rsidP="007F51AE">
      <w:pPr>
        <w:jc w:val="both"/>
        <w:rPr>
          <w:color w:val="000000"/>
        </w:rPr>
      </w:pPr>
      <w:r>
        <w:t>2.</w:t>
      </w:r>
      <w:r w:rsidRPr="003F68DB">
        <w:rPr>
          <w:color w:val="000000"/>
        </w:rPr>
        <w:t xml:space="preserve">Определение объема – определяется перемножением оплачиваемых размеров на количество </w:t>
      </w:r>
      <w:proofErr w:type="gramStart"/>
      <w:r w:rsidRPr="003F68DB">
        <w:rPr>
          <w:color w:val="000000"/>
        </w:rPr>
        <w:t>штук</w:t>
      </w:r>
      <w:r w:rsidR="00303DA9">
        <w:rPr>
          <w:color w:val="000000"/>
        </w:rPr>
        <w:t xml:space="preserve"> </w:t>
      </w:r>
      <w:r w:rsidRPr="003F68DB">
        <w:rPr>
          <w:color w:val="000000"/>
        </w:rPr>
        <w:t>.</w:t>
      </w:r>
      <w:proofErr w:type="gramEnd"/>
      <w:r w:rsidR="003C03ED">
        <w:rPr>
          <w:color w:val="000000"/>
        </w:rPr>
        <w:t xml:space="preserve"> </w:t>
      </w:r>
      <w:r w:rsidR="00303DA9">
        <w:rPr>
          <w:color w:val="000000"/>
        </w:rPr>
        <w:t>Количество пиломатериала длиной 3</w:t>
      </w:r>
      <w:r w:rsidR="00D55B8D">
        <w:rPr>
          <w:color w:val="000000"/>
        </w:rPr>
        <w:t>000-6000мм не должно превышать 2</w:t>
      </w:r>
      <w:r w:rsidR="00303DA9">
        <w:rPr>
          <w:color w:val="000000"/>
        </w:rPr>
        <w:t>0</w:t>
      </w:r>
      <w:proofErr w:type="gramStart"/>
      <w:r w:rsidR="00303DA9">
        <w:rPr>
          <w:color w:val="000000"/>
        </w:rPr>
        <w:t>%  от</w:t>
      </w:r>
      <w:proofErr w:type="gramEnd"/>
      <w:r w:rsidR="00303DA9">
        <w:rPr>
          <w:color w:val="000000"/>
        </w:rPr>
        <w:t xml:space="preserve"> общего объёма</w:t>
      </w:r>
    </w:p>
    <w:p w:rsidR="007F51AE" w:rsidRDefault="007F51AE" w:rsidP="007F51AE">
      <w:pPr>
        <w:jc w:val="both"/>
      </w:pPr>
      <w:r>
        <w:rPr>
          <w:color w:val="000000"/>
        </w:rPr>
        <w:t xml:space="preserve"> </w:t>
      </w:r>
      <w:r>
        <w:t xml:space="preserve">3.Общая сумма </w:t>
      </w:r>
      <w:proofErr w:type="gramStart"/>
      <w:r>
        <w:t>поставки :</w:t>
      </w:r>
      <w:proofErr w:type="gramEnd"/>
      <w:r>
        <w:t xml:space="preserve"> ________</w:t>
      </w:r>
    </w:p>
    <w:p w:rsidR="007F51AE" w:rsidRDefault="007F51AE" w:rsidP="007F51AE">
      <w:pPr>
        <w:jc w:val="both"/>
      </w:pPr>
      <w:r>
        <w:t xml:space="preserve">4.Срок отгрузки </w:t>
      </w:r>
      <w:proofErr w:type="gramStart"/>
      <w:r>
        <w:t xml:space="preserve">товара:   </w:t>
      </w:r>
      <w:proofErr w:type="gramEnd"/>
      <w:r>
        <w:t xml:space="preserve">   ______________</w:t>
      </w:r>
    </w:p>
    <w:p w:rsidR="007F51AE" w:rsidRPr="007949F7" w:rsidRDefault="007F51AE" w:rsidP="007F51AE">
      <w:pPr>
        <w:jc w:val="both"/>
      </w:pPr>
      <w:r>
        <w:t xml:space="preserve">5. Качество товара: согласно ГОСТу </w:t>
      </w:r>
      <w:r w:rsidR="00AE71D8">
        <w:t>А</w:t>
      </w:r>
      <w:r>
        <w:t>В-сорта</w:t>
      </w:r>
      <w:r w:rsidRPr="007949F7">
        <w:t xml:space="preserve"> </w:t>
      </w:r>
    </w:p>
    <w:p w:rsidR="007F51AE" w:rsidRDefault="007F51AE" w:rsidP="007F51AE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Применяется </w:t>
      </w:r>
      <w:proofErr w:type="spellStart"/>
      <w:r>
        <w:rPr>
          <w:b w:val="0"/>
          <w:sz w:val="24"/>
          <w:szCs w:val="24"/>
        </w:rPr>
        <w:t>свежезаготовленная</w:t>
      </w:r>
      <w:proofErr w:type="spellEnd"/>
      <w:r>
        <w:rPr>
          <w:b w:val="0"/>
          <w:sz w:val="24"/>
          <w:szCs w:val="24"/>
        </w:rPr>
        <w:t xml:space="preserve"> древесина,</w:t>
      </w:r>
      <w:r w:rsidRPr="0082000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торц</w:t>
      </w:r>
      <w:r w:rsidR="0046571F">
        <w:rPr>
          <w:b w:val="0"/>
          <w:sz w:val="24"/>
          <w:szCs w:val="24"/>
        </w:rPr>
        <w:t xml:space="preserve">ованная и правильно распилена, </w:t>
      </w:r>
      <w:r w:rsidR="00AE71D8">
        <w:rPr>
          <w:b w:val="0"/>
          <w:sz w:val="24"/>
          <w:szCs w:val="24"/>
        </w:rPr>
        <w:t>допускаются мелкие табачные сучки.</w:t>
      </w:r>
    </w:p>
    <w:p w:rsidR="007F51AE" w:rsidRPr="00487911" w:rsidRDefault="007F51AE" w:rsidP="007F51AE">
      <w:pPr>
        <w:pStyle w:val="a3"/>
        <w:tabs>
          <w:tab w:val="left" w:pos="0"/>
        </w:tabs>
        <w:ind w:left="142" w:hanging="14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Не </w:t>
      </w:r>
      <w:proofErr w:type="gramStart"/>
      <w:r>
        <w:rPr>
          <w:sz w:val="24"/>
          <w:szCs w:val="24"/>
        </w:rPr>
        <w:t>принимается</w:t>
      </w:r>
      <w:r>
        <w:rPr>
          <w:b w:val="0"/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>Гниль, плесень, черная, синяя доска, повреждения насекомыми</w:t>
      </w:r>
      <w:r>
        <w:rPr>
          <w:b w:val="0"/>
          <w:sz w:val="24"/>
          <w:szCs w:val="24"/>
        </w:rPr>
        <w:t>,</w:t>
      </w:r>
      <w:r w:rsidRPr="00487911">
        <w:rPr>
          <w:b w:val="0"/>
          <w:sz w:val="24"/>
          <w:szCs w:val="24"/>
        </w:rPr>
        <w:t xml:space="preserve"> </w:t>
      </w:r>
      <w:r w:rsidRPr="00D042C4">
        <w:rPr>
          <w:sz w:val="24"/>
          <w:szCs w:val="24"/>
        </w:rPr>
        <w:t>выпадающие сучки</w:t>
      </w:r>
      <w:r w:rsidR="0025085A">
        <w:t xml:space="preserve">, </w:t>
      </w:r>
      <w:r w:rsidR="0025085A" w:rsidRPr="0025085A">
        <w:rPr>
          <w:sz w:val="24"/>
          <w:szCs w:val="24"/>
        </w:rPr>
        <w:t>тупой и острый обзол.</w:t>
      </w:r>
    </w:p>
    <w:p w:rsidR="007F51AE" w:rsidRDefault="007F51AE" w:rsidP="007F51AE">
      <w:pPr>
        <w:jc w:val="both"/>
      </w:pPr>
      <w:r>
        <w:t xml:space="preserve">6. Условия поставки: </w:t>
      </w:r>
      <w:r w:rsidR="006737D1">
        <w:t>Московская обл. Ступинский р-н</w:t>
      </w:r>
    </w:p>
    <w:p w:rsidR="007F51AE" w:rsidRPr="00656C11" w:rsidRDefault="007F51AE" w:rsidP="007F51AE">
      <w:pPr>
        <w:jc w:val="both"/>
      </w:pPr>
      <w:r>
        <w:t>7. Усло</w:t>
      </w:r>
      <w:r w:rsidR="007474BB">
        <w:t xml:space="preserve">вия </w:t>
      </w:r>
      <w:proofErr w:type="gramStart"/>
      <w:r w:rsidR="007474BB">
        <w:t>оплаты:  безналичный</w:t>
      </w:r>
      <w:proofErr w:type="gramEnd"/>
      <w:r w:rsidR="007474BB">
        <w:t xml:space="preserve"> расчет</w:t>
      </w:r>
    </w:p>
    <w:p w:rsidR="007F51AE" w:rsidRDefault="007F51AE" w:rsidP="007F51AE">
      <w:pPr>
        <w:jc w:val="both"/>
      </w:pPr>
      <w:r>
        <w:t>Датой поставки считается дата, указанная в товарно-транспортной накладной.</w:t>
      </w:r>
    </w:p>
    <w:p w:rsidR="00E21932" w:rsidRPr="007A7C96" w:rsidRDefault="007F51AE" w:rsidP="007F51AE">
      <w:pPr>
        <w:suppressAutoHyphens w:val="0"/>
        <w:jc w:val="both"/>
        <w:rPr>
          <w:color w:val="000000"/>
        </w:rPr>
      </w:pPr>
      <w:r>
        <w:rPr>
          <w:color w:val="000000"/>
        </w:rPr>
        <w:t>8.</w:t>
      </w:r>
      <w:r w:rsidRPr="009E118F">
        <w:rPr>
          <w:color w:val="000000"/>
        </w:rPr>
        <w:t xml:space="preserve"> </w:t>
      </w:r>
      <w:r>
        <w:rPr>
          <w:color w:val="000000"/>
        </w:rPr>
        <w:t>Стоимость 1</w:t>
      </w:r>
      <w:r w:rsidRPr="00BB657E">
        <w:rPr>
          <w:color w:val="000000"/>
        </w:rPr>
        <w:t xml:space="preserve"> </w:t>
      </w:r>
      <w:r w:rsidR="00D042C4">
        <w:rPr>
          <w:color w:val="000000"/>
        </w:rPr>
        <w:t>м3</w:t>
      </w:r>
      <w:r w:rsidR="00F810D2">
        <w:rPr>
          <w:color w:val="000000"/>
        </w:rPr>
        <w:t xml:space="preserve"> доски</w:t>
      </w:r>
      <w:r w:rsidR="00D042C4">
        <w:rPr>
          <w:color w:val="000000"/>
        </w:rPr>
        <w:t xml:space="preserve"> -</w:t>
      </w:r>
      <w:r>
        <w:rPr>
          <w:color w:val="000000"/>
        </w:rPr>
        <w:t xml:space="preserve"> </w:t>
      </w:r>
      <w:r w:rsidR="00331FC8">
        <w:rPr>
          <w:color w:val="000000"/>
        </w:rPr>
        <w:t>_______</w:t>
      </w:r>
      <w:proofErr w:type="spellStart"/>
      <w:r w:rsidR="007D0423">
        <w:rPr>
          <w:color w:val="000000"/>
        </w:rPr>
        <w:t>руб</w:t>
      </w:r>
      <w:proofErr w:type="spellEnd"/>
      <w:r w:rsidR="00F810D2">
        <w:rPr>
          <w:color w:val="000000"/>
        </w:rPr>
        <w:t xml:space="preserve">,  </w:t>
      </w:r>
    </w:p>
    <w:p w:rsidR="007F51AE" w:rsidRDefault="007F51AE" w:rsidP="007F51AE">
      <w:pPr>
        <w:jc w:val="both"/>
      </w:pPr>
      <w:r>
        <w:t>9. Во всем остальном Стороны руководствуются настоящим Договором.</w:t>
      </w:r>
    </w:p>
    <w:p w:rsidR="007F51AE" w:rsidRDefault="00F45CBE" w:rsidP="007F51AE">
      <w:pPr>
        <w:jc w:val="both"/>
      </w:pPr>
      <w:r>
        <w:t>10. Данная Спецификация №1</w:t>
      </w:r>
      <w:r w:rsidR="007F51AE">
        <w:t xml:space="preserve"> составлена в двух экземплярах, по одному для каждой стороны, имеющих одинаковую юридическую силу и являющихся неотъемлемой частью </w:t>
      </w:r>
      <w:proofErr w:type="gramStart"/>
      <w:r w:rsidR="007F51AE">
        <w:t>Договора  _</w:t>
      </w:r>
      <w:proofErr w:type="gramEnd"/>
      <w:r w:rsidR="007F51AE">
        <w:t>_________.</w:t>
      </w:r>
    </w:p>
    <w:p w:rsidR="007F51AE" w:rsidRPr="00270CB3" w:rsidRDefault="007F51AE" w:rsidP="007F51AE">
      <w:pPr>
        <w:suppressAutoHyphens w:val="0"/>
        <w:jc w:val="both"/>
        <w:rPr>
          <w:color w:val="000000"/>
        </w:rPr>
      </w:pPr>
      <w:r>
        <w:rPr>
          <w:color w:val="000000"/>
        </w:rPr>
        <w:t xml:space="preserve"> </w:t>
      </w:r>
      <w:r w:rsidRPr="003F68DB">
        <w:rPr>
          <w:color w:val="000000"/>
        </w:rPr>
        <w:t>Срок действия настоящей спе</w:t>
      </w:r>
      <w:r>
        <w:rPr>
          <w:color w:val="000000"/>
        </w:rPr>
        <w:t>цификации до ____________</w:t>
      </w:r>
    </w:p>
    <w:p w:rsidR="007F51AE" w:rsidRDefault="007F51AE" w:rsidP="007F51A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1"/>
        <w:gridCol w:w="4674"/>
      </w:tblGrid>
      <w:tr w:rsidR="007F51AE" w:rsidRPr="00C12D46" w:rsidTr="00937B2B">
        <w:tc>
          <w:tcPr>
            <w:tcW w:w="4785" w:type="dxa"/>
          </w:tcPr>
          <w:p w:rsidR="007F51AE" w:rsidRPr="00270CB3" w:rsidRDefault="007F51AE" w:rsidP="00937B2B">
            <w:pPr>
              <w:jc w:val="center"/>
              <w:rPr>
                <w:b/>
                <w:u w:val="single"/>
              </w:rPr>
            </w:pPr>
            <w:r w:rsidRPr="00270CB3">
              <w:rPr>
                <w:b/>
                <w:u w:val="single"/>
              </w:rPr>
              <w:t>Поставщик</w:t>
            </w:r>
          </w:p>
          <w:p w:rsidR="007F51AE" w:rsidRDefault="007F51AE" w:rsidP="00937B2B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</w:t>
            </w:r>
          </w:p>
          <w:p w:rsidR="007F51AE" w:rsidRDefault="007F51AE" w:rsidP="00937B2B">
            <w:pPr>
              <w:jc w:val="both"/>
              <w:rPr>
                <w:b/>
              </w:rPr>
            </w:pPr>
          </w:p>
          <w:p w:rsidR="007F51AE" w:rsidRPr="00270CB3" w:rsidRDefault="007F51AE" w:rsidP="00937B2B">
            <w:pPr>
              <w:jc w:val="both"/>
              <w:rPr>
                <w:b/>
              </w:rPr>
            </w:pPr>
            <w:r w:rsidRPr="00270CB3">
              <w:rPr>
                <w:b/>
              </w:rPr>
              <w:t>Директор</w:t>
            </w:r>
            <w:r>
              <w:rPr>
                <w:b/>
              </w:rPr>
              <w:t xml:space="preserve">                                </w:t>
            </w:r>
          </w:p>
        </w:tc>
        <w:tc>
          <w:tcPr>
            <w:tcW w:w="4786" w:type="dxa"/>
          </w:tcPr>
          <w:p w:rsidR="007F51AE" w:rsidRPr="00270CB3" w:rsidRDefault="007F51AE" w:rsidP="00937B2B">
            <w:pPr>
              <w:jc w:val="center"/>
              <w:rPr>
                <w:b/>
                <w:u w:val="single"/>
              </w:rPr>
            </w:pPr>
            <w:r w:rsidRPr="00270CB3">
              <w:rPr>
                <w:b/>
                <w:u w:val="single"/>
              </w:rPr>
              <w:t>Покупатель</w:t>
            </w:r>
          </w:p>
          <w:p w:rsidR="007F51AE" w:rsidRPr="00270CB3" w:rsidRDefault="007F51AE" w:rsidP="00937B2B">
            <w:pPr>
              <w:jc w:val="right"/>
              <w:rPr>
                <w:b/>
              </w:rPr>
            </w:pPr>
          </w:p>
          <w:p w:rsidR="007F51AE" w:rsidRDefault="007F51AE" w:rsidP="00937B2B">
            <w:pPr>
              <w:rPr>
                <w:b/>
              </w:rPr>
            </w:pPr>
          </w:p>
          <w:p w:rsidR="007F51AE" w:rsidRPr="00270CB3" w:rsidRDefault="007F51AE" w:rsidP="00BD547D">
            <w:pPr>
              <w:pStyle w:val="a5"/>
              <w:rPr>
                <w:b/>
              </w:rPr>
            </w:pPr>
            <w:r w:rsidRPr="00270CB3">
              <w:rPr>
                <w:b/>
              </w:rPr>
              <w:t xml:space="preserve">Директор                       </w:t>
            </w:r>
          </w:p>
        </w:tc>
      </w:tr>
    </w:tbl>
    <w:p w:rsidR="007F51AE" w:rsidRDefault="007F51AE" w:rsidP="007F51AE"/>
    <w:p w:rsidR="007F51AE" w:rsidRDefault="007F51AE" w:rsidP="007F51AE"/>
    <w:p w:rsidR="007F51AE" w:rsidRDefault="007F51AE" w:rsidP="007F51AE"/>
    <w:p w:rsidR="00A17997" w:rsidRDefault="00A17997"/>
    <w:sectPr w:rsidR="00A17997" w:rsidSect="00A17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E722A"/>
    <w:multiLevelType w:val="hybridMultilevel"/>
    <w:tmpl w:val="BC00DA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AE"/>
    <w:rsid w:val="00021B5D"/>
    <w:rsid w:val="00022912"/>
    <w:rsid w:val="00024121"/>
    <w:rsid w:val="00031109"/>
    <w:rsid w:val="00033902"/>
    <w:rsid w:val="000362D1"/>
    <w:rsid w:val="000567E2"/>
    <w:rsid w:val="0006716B"/>
    <w:rsid w:val="0007239F"/>
    <w:rsid w:val="00077F0B"/>
    <w:rsid w:val="00081067"/>
    <w:rsid w:val="00085292"/>
    <w:rsid w:val="00094372"/>
    <w:rsid w:val="000A2C28"/>
    <w:rsid w:val="000B7096"/>
    <w:rsid w:val="000D4532"/>
    <w:rsid w:val="000E00B2"/>
    <w:rsid w:val="000F3870"/>
    <w:rsid w:val="00100FEC"/>
    <w:rsid w:val="0010130B"/>
    <w:rsid w:val="001024AD"/>
    <w:rsid w:val="00105A1D"/>
    <w:rsid w:val="00133B57"/>
    <w:rsid w:val="00142267"/>
    <w:rsid w:val="001A75D0"/>
    <w:rsid w:val="001C642A"/>
    <w:rsid w:val="0025085A"/>
    <w:rsid w:val="00257A74"/>
    <w:rsid w:val="0027374A"/>
    <w:rsid w:val="00275CBB"/>
    <w:rsid w:val="002806F2"/>
    <w:rsid w:val="00294758"/>
    <w:rsid w:val="002A1136"/>
    <w:rsid w:val="002C0503"/>
    <w:rsid w:val="002C5415"/>
    <w:rsid w:val="002E32A4"/>
    <w:rsid w:val="002F04EE"/>
    <w:rsid w:val="002F424C"/>
    <w:rsid w:val="00303DA9"/>
    <w:rsid w:val="00304416"/>
    <w:rsid w:val="00314859"/>
    <w:rsid w:val="00331FC8"/>
    <w:rsid w:val="00345F40"/>
    <w:rsid w:val="003618D3"/>
    <w:rsid w:val="003721D1"/>
    <w:rsid w:val="00375291"/>
    <w:rsid w:val="003819F1"/>
    <w:rsid w:val="003A69AF"/>
    <w:rsid w:val="003C03ED"/>
    <w:rsid w:val="003E6433"/>
    <w:rsid w:val="00403A2A"/>
    <w:rsid w:val="00410214"/>
    <w:rsid w:val="00411F8E"/>
    <w:rsid w:val="00424AE4"/>
    <w:rsid w:val="0043235E"/>
    <w:rsid w:val="00451686"/>
    <w:rsid w:val="004528D3"/>
    <w:rsid w:val="00456174"/>
    <w:rsid w:val="0046571F"/>
    <w:rsid w:val="0046683C"/>
    <w:rsid w:val="004B0808"/>
    <w:rsid w:val="004B514F"/>
    <w:rsid w:val="004B716D"/>
    <w:rsid w:val="004E2457"/>
    <w:rsid w:val="004E2F3F"/>
    <w:rsid w:val="004E5EEB"/>
    <w:rsid w:val="004E7C54"/>
    <w:rsid w:val="004F5F87"/>
    <w:rsid w:val="00505838"/>
    <w:rsid w:val="0054252D"/>
    <w:rsid w:val="005A5CC5"/>
    <w:rsid w:val="005A7B3B"/>
    <w:rsid w:val="005B55EE"/>
    <w:rsid w:val="005B5729"/>
    <w:rsid w:val="005C1FEC"/>
    <w:rsid w:val="005D6EE7"/>
    <w:rsid w:val="005F0D05"/>
    <w:rsid w:val="00622AFF"/>
    <w:rsid w:val="0064506D"/>
    <w:rsid w:val="0064627E"/>
    <w:rsid w:val="00666446"/>
    <w:rsid w:val="006672C9"/>
    <w:rsid w:val="006737D1"/>
    <w:rsid w:val="006810C2"/>
    <w:rsid w:val="006850E3"/>
    <w:rsid w:val="006A0A1D"/>
    <w:rsid w:val="006A39C2"/>
    <w:rsid w:val="006B2624"/>
    <w:rsid w:val="006E249A"/>
    <w:rsid w:val="00706BF8"/>
    <w:rsid w:val="00724511"/>
    <w:rsid w:val="00735121"/>
    <w:rsid w:val="007423A6"/>
    <w:rsid w:val="00744C5B"/>
    <w:rsid w:val="007474BB"/>
    <w:rsid w:val="00750A3D"/>
    <w:rsid w:val="00757B2D"/>
    <w:rsid w:val="007748EF"/>
    <w:rsid w:val="00776D0F"/>
    <w:rsid w:val="00787DD9"/>
    <w:rsid w:val="007B114D"/>
    <w:rsid w:val="007B5DDA"/>
    <w:rsid w:val="007C3178"/>
    <w:rsid w:val="007D0423"/>
    <w:rsid w:val="007F1D1C"/>
    <w:rsid w:val="007F51AE"/>
    <w:rsid w:val="008052BF"/>
    <w:rsid w:val="0082124C"/>
    <w:rsid w:val="008212FD"/>
    <w:rsid w:val="008A096D"/>
    <w:rsid w:val="008B2CAB"/>
    <w:rsid w:val="008F0934"/>
    <w:rsid w:val="008F3DF4"/>
    <w:rsid w:val="008F59FE"/>
    <w:rsid w:val="0093254E"/>
    <w:rsid w:val="00934ABD"/>
    <w:rsid w:val="00965417"/>
    <w:rsid w:val="00994F3C"/>
    <w:rsid w:val="009B311A"/>
    <w:rsid w:val="009D3052"/>
    <w:rsid w:val="009F34D3"/>
    <w:rsid w:val="009F5121"/>
    <w:rsid w:val="00A17997"/>
    <w:rsid w:val="00A93EDA"/>
    <w:rsid w:val="00A93FE2"/>
    <w:rsid w:val="00A97FF0"/>
    <w:rsid w:val="00AA49E3"/>
    <w:rsid w:val="00AB1E9F"/>
    <w:rsid w:val="00AC4BB9"/>
    <w:rsid w:val="00AD5FAF"/>
    <w:rsid w:val="00AE5AD9"/>
    <w:rsid w:val="00AE6BDC"/>
    <w:rsid w:val="00AE71D8"/>
    <w:rsid w:val="00AF48B8"/>
    <w:rsid w:val="00B0486F"/>
    <w:rsid w:val="00B04E78"/>
    <w:rsid w:val="00B0755F"/>
    <w:rsid w:val="00B15886"/>
    <w:rsid w:val="00B47478"/>
    <w:rsid w:val="00B57912"/>
    <w:rsid w:val="00B757D0"/>
    <w:rsid w:val="00BA3554"/>
    <w:rsid w:val="00BC14BF"/>
    <w:rsid w:val="00BC483D"/>
    <w:rsid w:val="00BD1B84"/>
    <w:rsid w:val="00BD547D"/>
    <w:rsid w:val="00C17F05"/>
    <w:rsid w:val="00C335A2"/>
    <w:rsid w:val="00C6119F"/>
    <w:rsid w:val="00C754AE"/>
    <w:rsid w:val="00C81BCC"/>
    <w:rsid w:val="00C9023C"/>
    <w:rsid w:val="00C92573"/>
    <w:rsid w:val="00CA27E6"/>
    <w:rsid w:val="00CB72E7"/>
    <w:rsid w:val="00CF4382"/>
    <w:rsid w:val="00D042C4"/>
    <w:rsid w:val="00D1093C"/>
    <w:rsid w:val="00D27EF2"/>
    <w:rsid w:val="00D55B8D"/>
    <w:rsid w:val="00D93585"/>
    <w:rsid w:val="00DA3C22"/>
    <w:rsid w:val="00DE3AA0"/>
    <w:rsid w:val="00DE7448"/>
    <w:rsid w:val="00DF1113"/>
    <w:rsid w:val="00E1761B"/>
    <w:rsid w:val="00E21932"/>
    <w:rsid w:val="00E2307F"/>
    <w:rsid w:val="00E240AC"/>
    <w:rsid w:val="00E262C1"/>
    <w:rsid w:val="00E444A3"/>
    <w:rsid w:val="00E45310"/>
    <w:rsid w:val="00E56C74"/>
    <w:rsid w:val="00E658A7"/>
    <w:rsid w:val="00E85B7C"/>
    <w:rsid w:val="00ED3127"/>
    <w:rsid w:val="00ED40D5"/>
    <w:rsid w:val="00ED6E7F"/>
    <w:rsid w:val="00EE1993"/>
    <w:rsid w:val="00F45CBE"/>
    <w:rsid w:val="00F80337"/>
    <w:rsid w:val="00F810D2"/>
    <w:rsid w:val="00F85E14"/>
    <w:rsid w:val="00FA0A4F"/>
    <w:rsid w:val="00FC1818"/>
    <w:rsid w:val="00FE0F67"/>
    <w:rsid w:val="00FF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0A793-D0FB-41BE-A6FF-9AB05072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F51AE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7F51AE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5">
    <w:name w:val="No Spacing"/>
    <w:uiPriority w:val="1"/>
    <w:qFormat/>
    <w:rsid w:val="00BD54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8</cp:revision>
  <dcterms:created xsi:type="dcterms:W3CDTF">2016-12-15T08:23:00Z</dcterms:created>
  <dcterms:modified xsi:type="dcterms:W3CDTF">2017-01-13T07:33:00Z</dcterms:modified>
</cp:coreProperties>
</file>