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715" w:rsidRDefault="000F4715" w:rsidP="000F4715">
      <w:pPr>
        <w:tabs>
          <w:tab w:val="left" w:pos="7088"/>
          <w:tab w:val="left" w:pos="1320"/>
          <w:tab w:val="right" w:leader="dot" w:pos="514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В комплект поставки должно входить не менее: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6418"/>
        <w:gridCol w:w="2191"/>
      </w:tblGrid>
      <w:tr w:rsidR="000F4715" w:rsidTr="007263D2">
        <w:trPr>
          <w:trHeight w:val="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оборудования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(шт.)</w:t>
            </w:r>
          </w:p>
        </w:tc>
      </w:tr>
      <w:tr w:rsidR="000F4715" w:rsidTr="007263D2">
        <w:trPr>
          <w:trHeight w:val="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0F4715">
            <w:pPr>
              <w:numPr>
                <w:ilvl w:val="0"/>
                <w:numId w:val="2"/>
              </w:num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Standard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0F4715" w:rsidTr="007263D2">
        <w:trPr>
          <w:trHeight w:val="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0F4715">
            <w:pPr>
              <w:numPr>
                <w:ilvl w:val="0"/>
                <w:numId w:val="3"/>
              </w:num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Pr="003523FD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rPr>
                <w:lang w:val="en-US"/>
              </w:rPr>
            </w:pPr>
            <w:proofErr w:type="spellStart"/>
            <w:r w:rsidRPr="003523FD">
              <w:rPr>
                <w:rFonts w:ascii="Times New Roman" w:eastAsia="Times New Roman" w:hAnsi="Times New Roman" w:cs="Times New Roman"/>
                <w:sz w:val="24"/>
                <w:lang w:val="en-US"/>
              </w:rPr>
              <w:t>WinSvrCAL</w:t>
            </w:r>
            <w:proofErr w:type="spellEnd"/>
            <w:r w:rsidRPr="003523F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2016 SNGL OLP NL </w:t>
            </w:r>
            <w:proofErr w:type="spellStart"/>
            <w:r w:rsidRPr="003523FD">
              <w:rPr>
                <w:rFonts w:ascii="Times New Roman" w:eastAsia="Times New Roman" w:hAnsi="Times New Roman" w:cs="Times New Roman"/>
                <w:sz w:val="24"/>
                <w:lang w:val="en-US"/>
              </w:rPr>
              <w:t>DvcCAL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</w:tr>
      <w:tr w:rsidR="000F4715" w:rsidTr="007263D2">
        <w:trPr>
          <w:trHeight w:val="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0F4715">
            <w:pPr>
              <w:numPr>
                <w:ilvl w:val="0"/>
                <w:numId w:val="4"/>
              </w:num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ExchgSvrStd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2016 SNGL OLP NL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F4715" w:rsidTr="007263D2">
        <w:trPr>
          <w:trHeight w:val="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0F4715">
            <w:pPr>
              <w:numPr>
                <w:ilvl w:val="0"/>
                <w:numId w:val="5"/>
              </w:num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Pr="003523FD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rPr>
                <w:lang w:val="en-US"/>
              </w:rPr>
            </w:pPr>
            <w:proofErr w:type="spellStart"/>
            <w:r w:rsidRPr="003523FD">
              <w:rPr>
                <w:rFonts w:ascii="Times New Roman" w:eastAsia="Times New Roman" w:hAnsi="Times New Roman" w:cs="Times New Roman"/>
                <w:sz w:val="24"/>
                <w:lang w:val="en-US"/>
              </w:rPr>
              <w:t>ExchgStdCAL</w:t>
            </w:r>
            <w:proofErr w:type="spellEnd"/>
            <w:r w:rsidRPr="003523F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2016 SNGL OLP NL </w:t>
            </w:r>
            <w:proofErr w:type="spellStart"/>
            <w:r w:rsidRPr="003523FD">
              <w:rPr>
                <w:rFonts w:ascii="Times New Roman" w:eastAsia="Times New Roman" w:hAnsi="Times New Roman" w:cs="Times New Roman"/>
                <w:sz w:val="24"/>
                <w:lang w:val="en-US"/>
              </w:rPr>
              <w:t>DvcCAL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</w:tr>
      <w:tr w:rsidR="000F4715" w:rsidTr="007263D2">
        <w:trPr>
          <w:trHeight w:val="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0F4715">
            <w:pPr>
              <w:numPr>
                <w:ilvl w:val="0"/>
                <w:numId w:val="6"/>
              </w:num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Security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</w:tr>
      <w:tr w:rsidR="000F4715" w:rsidTr="007263D2">
        <w:trPr>
          <w:trHeight w:val="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0F4715">
            <w:pPr>
              <w:numPr>
                <w:ilvl w:val="0"/>
                <w:numId w:val="7"/>
              </w:num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2016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</w:tr>
      <w:tr w:rsidR="000F4715" w:rsidTr="007263D2">
        <w:trPr>
          <w:trHeight w:val="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0F4715">
            <w:pPr>
              <w:numPr>
                <w:ilvl w:val="0"/>
                <w:numId w:val="8"/>
              </w:num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Acrobat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0F4715" w:rsidTr="007263D2">
        <w:trPr>
          <w:trHeight w:val="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0F4715">
            <w:pPr>
              <w:numPr>
                <w:ilvl w:val="0"/>
                <w:numId w:val="9"/>
              </w:num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CorelDRAW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Graphics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(5-50)</w:t>
            </w:r>
          </w:p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EN/RU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Windows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F4715" w:rsidTr="007263D2">
        <w:trPr>
          <w:trHeight w:val="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0F4715">
            <w:pPr>
              <w:numPr>
                <w:ilvl w:val="0"/>
                <w:numId w:val="10"/>
              </w:num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Pr="003523FD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rPr>
                <w:lang w:val="en-US"/>
              </w:rPr>
            </w:pPr>
            <w:r w:rsidRPr="003523FD">
              <w:rPr>
                <w:rFonts w:ascii="Times New Roman" w:eastAsia="Times New Roman" w:hAnsi="Times New Roman" w:cs="Times New Roman"/>
                <w:sz w:val="24"/>
                <w:lang w:val="en-US"/>
              </w:rPr>
              <w:t>AOMEI Partition Assistant Professional Edition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F4715" w:rsidTr="007263D2">
        <w:trPr>
          <w:trHeight w:val="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0F4715">
            <w:pPr>
              <w:numPr>
                <w:ilvl w:val="0"/>
                <w:numId w:val="11"/>
              </w:num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Pr="003523FD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rPr>
                <w:lang w:val="en-US"/>
              </w:rPr>
            </w:pPr>
            <w:r w:rsidRPr="003523FD">
              <w:rPr>
                <w:rFonts w:ascii="Times New Roman" w:eastAsia="Times New Roman" w:hAnsi="Times New Roman" w:cs="Times New Roman"/>
                <w:sz w:val="24"/>
                <w:lang w:val="en-US"/>
              </w:rPr>
              <w:t>Photoshop CC for teams 1 Year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F4715" w:rsidTr="007263D2">
        <w:trPr>
          <w:trHeight w:val="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0F4715">
            <w:pPr>
              <w:numPr>
                <w:ilvl w:val="0"/>
                <w:numId w:val="12"/>
              </w:num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Pr="003523FD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rPr>
                <w:lang w:val="en-US"/>
              </w:rPr>
            </w:pPr>
            <w:r w:rsidRPr="003523FD">
              <w:rPr>
                <w:rFonts w:ascii="Times New Roman" w:eastAsia="Times New Roman" w:hAnsi="Times New Roman" w:cs="Times New Roman"/>
                <w:sz w:val="24"/>
                <w:lang w:val="en-US"/>
              </w:rPr>
              <w:t>Acronis Backup Advanced Universal License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F4715" w:rsidTr="007263D2">
        <w:trPr>
          <w:trHeight w:val="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0F4715">
            <w:pPr>
              <w:numPr>
                <w:ilvl w:val="0"/>
                <w:numId w:val="13"/>
              </w:num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SketchUp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0F4715" w:rsidTr="007263D2">
        <w:trPr>
          <w:trHeight w:val="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0F4715">
            <w:pPr>
              <w:numPr>
                <w:ilvl w:val="0"/>
                <w:numId w:val="14"/>
              </w:num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PROMT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12 Многоязычный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0F4715" w:rsidTr="007263D2">
        <w:trPr>
          <w:trHeight w:val="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0F4715">
            <w:pPr>
              <w:numPr>
                <w:ilvl w:val="0"/>
                <w:numId w:val="15"/>
              </w:num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С:Предприятие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8: Документооборот КОРП для Казахстана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4715" w:rsidRDefault="000F4715" w:rsidP="007263D2">
            <w:pPr>
              <w:tabs>
                <w:tab w:val="left" w:pos="7088"/>
                <w:tab w:val="left" w:pos="1320"/>
                <w:tab w:val="right" w:leader="dot" w:pos="51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0F4715" w:rsidRDefault="000F4715" w:rsidP="000F4715">
      <w:pPr>
        <w:tabs>
          <w:tab w:val="left" w:pos="7088"/>
          <w:tab w:val="left" w:pos="1320"/>
          <w:tab w:val="right" w:leader="dot" w:pos="514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4715" w:rsidRDefault="000F4715" w:rsidP="000F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0F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BB3"/>
    <w:multiLevelType w:val="multilevel"/>
    <w:tmpl w:val="A552E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4541D"/>
    <w:multiLevelType w:val="multilevel"/>
    <w:tmpl w:val="5E94F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C61BA"/>
    <w:multiLevelType w:val="multilevel"/>
    <w:tmpl w:val="B3E00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F51E8"/>
    <w:multiLevelType w:val="multilevel"/>
    <w:tmpl w:val="FC4C9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F600B0"/>
    <w:multiLevelType w:val="multilevel"/>
    <w:tmpl w:val="FEA4A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496E1B"/>
    <w:multiLevelType w:val="multilevel"/>
    <w:tmpl w:val="8C80B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E10D60"/>
    <w:multiLevelType w:val="multilevel"/>
    <w:tmpl w:val="B5D4F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5E5A47"/>
    <w:multiLevelType w:val="multilevel"/>
    <w:tmpl w:val="28EA1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F54CAF"/>
    <w:multiLevelType w:val="multilevel"/>
    <w:tmpl w:val="30FC8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103058"/>
    <w:multiLevelType w:val="multilevel"/>
    <w:tmpl w:val="D3A05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9017A4"/>
    <w:multiLevelType w:val="multilevel"/>
    <w:tmpl w:val="32704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F127EF"/>
    <w:multiLevelType w:val="multilevel"/>
    <w:tmpl w:val="47D8B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FE1019"/>
    <w:multiLevelType w:val="multilevel"/>
    <w:tmpl w:val="92CE4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620C61"/>
    <w:multiLevelType w:val="multilevel"/>
    <w:tmpl w:val="3C7E0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874CAD"/>
    <w:multiLevelType w:val="multilevel"/>
    <w:tmpl w:val="A4D86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A07D5E"/>
    <w:multiLevelType w:val="multilevel"/>
    <w:tmpl w:val="99E2E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463095"/>
    <w:multiLevelType w:val="multilevel"/>
    <w:tmpl w:val="1C180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1379B7"/>
    <w:multiLevelType w:val="multilevel"/>
    <w:tmpl w:val="6BCC0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465EA3"/>
    <w:multiLevelType w:val="multilevel"/>
    <w:tmpl w:val="B7F6F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266FA4"/>
    <w:multiLevelType w:val="multilevel"/>
    <w:tmpl w:val="6630A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B34CD8"/>
    <w:multiLevelType w:val="multilevel"/>
    <w:tmpl w:val="6A7CA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DF452E"/>
    <w:multiLevelType w:val="multilevel"/>
    <w:tmpl w:val="54026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12670C"/>
    <w:multiLevelType w:val="multilevel"/>
    <w:tmpl w:val="186E9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541DFE"/>
    <w:multiLevelType w:val="multilevel"/>
    <w:tmpl w:val="B3AA2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38232C"/>
    <w:multiLevelType w:val="multilevel"/>
    <w:tmpl w:val="FFFC0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193929"/>
    <w:multiLevelType w:val="multilevel"/>
    <w:tmpl w:val="1FA08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8808DF"/>
    <w:multiLevelType w:val="multilevel"/>
    <w:tmpl w:val="E7429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A404DD"/>
    <w:multiLevelType w:val="multilevel"/>
    <w:tmpl w:val="95C63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C13D42"/>
    <w:multiLevelType w:val="multilevel"/>
    <w:tmpl w:val="8730E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401062"/>
    <w:multiLevelType w:val="multilevel"/>
    <w:tmpl w:val="66CC3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64678F"/>
    <w:multiLevelType w:val="multilevel"/>
    <w:tmpl w:val="29DC3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D87299"/>
    <w:multiLevelType w:val="multilevel"/>
    <w:tmpl w:val="5DF05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FD6D12"/>
    <w:multiLevelType w:val="multilevel"/>
    <w:tmpl w:val="18B09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AB3EA1"/>
    <w:multiLevelType w:val="multilevel"/>
    <w:tmpl w:val="F072F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CB27A9"/>
    <w:multiLevelType w:val="multilevel"/>
    <w:tmpl w:val="81BC88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E55781"/>
    <w:multiLevelType w:val="multilevel"/>
    <w:tmpl w:val="8EE8F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093F48"/>
    <w:multiLevelType w:val="multilevel"/>
    <w:tmpl w:val="C6205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472BD7"/>
    <w:multiLevelType w:val="multilevel"/>
    <w:tmpl w:val="3E36E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162801"/>
    <w:multiLevelType w:val="multilevel"/>
    <w:tmpl w:val="C8BC6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E1DBE"/>
    <w:multiLevelType w:val="multilevel"/>
    <w:tmpl w:val="70B8C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F20743"/>
    <w:multiLevelType w:val="multilevel"/>
    <w:tmpl w:val="76228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BF1B1E"/>
    <w:multiLevelType w:val="multilevel"/>
    <w:tmpl w:val="22044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173EF4"/>
    <w:multiLevelType w:val="multilevel"/>
    <w:tmpl w:val="97E83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686015"/>
    <w:multiLevelType w:val="multilevel"/>
    <w:tmpl w:val="95E64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6D40CD"/>
    <w:multiLevelType w:val="multilevel"/>
    <w:tmpl w:val="84AA1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41"/>
  </w:num>
  <w:num w:numId="5">
    <w:abstractNumId w:val="15"/>
  </w:num>
  <w:num w:numId="6">
    <w:abstractNumId w:val="31"/>
  </w:num>
  <w:num w:numId="7">
    <w:abstractNumId w:val="29"/>
  </w:num>
  <w:num w:numId="8">
    <w:abstractNumId w:val="5"/>
  </w:num>
  <w:num w:numId="9">
    <w:abstractNumId w:val="23"/>
  </w:num>
  <w:num w:numId="10">
    <w:abstractNumId w:val="13"/>
  </w:num>
  <w:num w:numId="11">
    <w:abstractNumId w:val="35"/>
  </w:num>
  <w:num w:numId="12">
    <w:abstractNumId w:val="25"/>
  </w:num>
  <w:num w:numId="13">
    <w:abstractNumId w:val="39"/>
  </w:num>
  <w:num w:numId="14">
    <w:abstractNumId w:val="33"/>
  </w:num>
  <w:num w:numId="15">
    <w:abstractNumId w:val="24"/>
  </w:num>
  <w:num w:numId="16">
    <w:abstractNumId w:val="1"/>
  </w:num>
  <w:num w:numId="17">
    <w:abstractNumId w:val="12"/>
  </w:num>
  <w:num w:numId="18">
    <w:abstractNumId w:val="34"/>
  </w:num>
  <w:num w:numId="19">
    <w:abstractNumId w:val="4"/>
  </w:num>
  <w:num w:numId="20">
    <w:abstractNumId w:val="21"/>
  </w:num>
  <w:num w:numId="21">
    <w:abstractNumId w:val="43"/>
  </w:num>
  <w:num w:numId="22">
    <w:abstractNumId w:val="20"/>
  </w:num>
  <w:num w:numId="23">
    <w:abstractNumId w:val="2"/>
  </w:num>
  <w:num w:numId="24">
    <w:abstractNumId w:val="22"/>
  </w:num>
  <w:num w:numId="25">
    <w:abstractNumId w:val="42"/>
  </w:num>
  <w:num w:numId="26">
    <w:abstractNumId w:val="0"/>
  </w:num>
  <w:num w:numId="27">
    <w:abstractNumId w:val="8"/>
  </w:num>
  <w:num w:numId="28">
    <w:abstractNumId w:val="11"/>
  </w:num>
  <w:num w:numId="29">
    <w:abstractNumId w:val="30"/>
  </w:num>
  <w:num w:numId="30">
    <w:abstractNumId w:val="27"/>
  </w:num>
  <w:num w:numId="31">
    <w:abstractNumId w:val="40"/>
  </w:num>
  <w:num w:numId="32">
    <w:abstractNumId w:val="36"/>
  </w:num>
  <w:num w:numId="33">
    <w:abstractNumId w:val="6"/>
  </w:num>
  <w:num w:numId="34">
    <w:abstractNumId w:val="26"/>
  </w:num>
  <w:num w:numId="35">
    <w:abstractNumId w:val="32"/>
  </w:num>
  <w:num w:numId="36">
    <w:abstractNumId w:val="16"/>
  </w:num>
  <w:num w:numId="37">
    <w:abstractNumId w:val="37"/>
  </w:num>
  <w:num w:numId="38">
    <w:abstractNumId w:val="10"/>
  </w:num>
  <w:num w:numId="39">
    <w:abstractNumId w:val="44"/>
  </w:num>
  <w:num w:numId="40">
    <w:abstractNumId w:val="17"/>
  </w:num>
  <w:num w:numId="41">
    <w:abstractNumId w:val="14"/>
  </w:num>
  <w:num w:numId="42">
    <w:abstractNumId w:val="7"/>
  </w:num>
  <w:num w:numId="43">
    <w:abstractNumId w:val="19"/>
  </w:num>
  <w:num w:numId="44">
    <w:abstractNumId w:val="3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F0"/>
    <w:rsid w:val="000F4715"/>
    <w:rsid w:val="002E6B2C"/>
    <w:rsid w:val="0042121B"/>
    <w:rsid w:val="00D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B99E"/>
  <w15:chartTrackingRefBased/>
  <w15:docId w15:val="{4BD3C819-CCEC-4055-8118-C3F68AE6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2018-03-26T04:36:00Z</dcterms:created>
  <dcterms:modified xsi:type="dcterms:W3CDTF">2018-03-26T04:36:00Z</dcterms:modified>
</cp:coreProperties>
</file>