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FD" w:rsidRDefault="00637724">
      <w:pPr>
        <w:rPr>
          <w:lang w:val="kk-KZ"/>
        </w:rPr>
      </w:pPr>
      <w:r w:rsidRPr="00637724">
        <w:rPr>
          <w:b/>
          <w:u w:val="single"/>
        </w:rPr>
        <w:t>Муфтовый хомут (заводские) Д=600</w:t>
      </w:r>
      <w:r>
        <w:t xml:space="preserve"> Муфтовый хомут для ремонта и соединения трубопроводов водоснабжения из </w:t>
      </w:r>
      <w:proofErr w:type="spellStart"/>
      <w:r>
        <w:t>ПВХ</w:t>
      </w:r>
      <w:proofErr w:type="gramStart"/>
      <w:r>
        <w:t>,С</w:t>
      </w:r>
      <w:proofErr w:type="gramEnd"/>
      <w:r>
        <w:t>теклопластика</w:t>
      </w:r>
      <w:proofErr w:type="spellEnd"/>
      <w:r>
        <w:t xml:space="preserve"> и чугуна, сочетает функции муфты и хомута, применяется как для ремонта пробоев и трещин, так и для соединения трубопроводов одного или разных диаметров в диапазоне 606-638, а также позволяет соединять трубы из одного или разных материалов, не требуется обработки трубы. Один внешний замок. Держатель болтов, позволяет выполнять монтаж в одиночку. Рабочее давление </w:t>
      </w:r>
      <w:proofErr w:type="gramStart"/>
      <w:r>
        <w:t>P</w:t>
      </w:r>
      <w:proofErr w:type="gramEnd"/>
      <w:r>
        <w:t xml:space="preserve">у=1,1 МПа. Ширина хомута 280 мм. Диапазон диаметра 32 мм. Соединение двух труб с разницей диаметров до 10 мм. Рабочая температура -30 град </w:t>
      </w:r>
      <w:proofErr w:type="spellStart"/>
      <w:r>
        <w:t>цельсия</w:t>
      </w:r>
      <w:proofErr w:type="spellEnd"/>
      <w:r>
        <w:t xml:space="preserve"> до +85град </w:t>
      </w:r>
      <w:proofErr w:type="spellStart"/>
      <w:r>
        <w:t>цельсия</w:t>
      </w:r>
      <w:proofErr w:type="spellEnd"/>
      <w:r>
        <w:t>. Корпу</w:t>
      </w:r>
      <w:proofErr w:type="gramStart"/>
      <w:r>
        <w:t>с-</w:t>
      </w:r>
      <w:proofErr w:type="gramEnd"/>
      <w:r>
        <w:t xml:space="preserve"> монолитный , штампованный без применения сварки из нержавеющей стали 12Х18Н9 (DIN 1.4301) толщиной не менее 2мм. </w:t>
      </w:r>
      <w:proofErr w:type="gramStart"/>
      <w:r>
        <w:t>Прокладка (гидравлическая манжета) из этилен-пропилен каучука для систем водоснабжения годный для питьевой воды.</w:t>
      </w:r>
      <w:proofErr w:type="gramEnd"/>
      <w:r>
        <w:t xml:space="preserve"> Прокладка (гидравлическая манжета) расширяется под давлением подаваемой воды. Перемычка - нержавеющая сталь 12Х18Н9 (304). </w:t>
      </w:r>
      <w:proofErr w:type="spellStart"/>
      <w:r>
        <w:t>Внутр</w:t>
      </w:r>
      <w:proofErr w:type="gramStart"/>
      <w:r>
        <w:t>.п</w:t>
      </w:r>
      <w:proofErr w:type="gramEnd"/>
      <w:r>
        <w:t>ластинка</w:t>
      </w:r>
      <w:proofErr w:type="spellEnd"/>
      <w:r>
        <w:t>- нержавеющая сталь 12Х18Н9 (304). Прижимная планка литьё сталь 12Х18Н9 (304). Проушин</w:t>
      </w:r>
      <w:proofErr w:type="gramStart"/>
      <w:r>
        <w:t>ы-</w:t>
      </w:r>
      <w:proofErr w:type="gramEnd"/>
      <w:r>
        <w:t xml:space="preserve"> поликарбонат. Болты М16 с накатанной резьбой с оцинкованным противозадирным покрытием длинной 240мм, гайки М16 и шайбы из нержавеющей стали 12Х18Н9 (304) - 4 комплекта. Для соединений на сдвиг либо со смещением, 3 градуса диапазон отклонений на каждой стороне. Двухслойный резиновый </w:t>
      </w:r>
      <w:proofErr w:type="spellStart"/>
      <w:r>
        <w:t>уплотнитель</w:t>
      </w:r>
      <w:proofErr w:type="gramStart"/>
      <w:r>
        <w:t>.У</w:t>
      </w:r>
      <w:proofErr w:type="gramEnd"/>
      <w:r>
        <w:t>плотнитель</w:t>
      </w:r>
      <w:proofErr w:type="spellEnd"/>
      <w:r>
        <w:t xml:space="preserve"> прикреплен к нержавеющей стали при помощи винтов. Вес не более 28,4 кг. Абсорбция / Гашение вертикальных и продольных вибраций. Гидравлическая герметизация (компенсация сдвигов грунта и уменьшение последующих разломов и трещин). Установка путем обертывания (нет необходимости демонтажа). Срок гарантии производителя не менее 10 лет. Срок эксплуатации 50 лет. Потенциальный поставщик в подтверждение характеристик должен предоставить детальные чертежи на муфтовый хомут.</w:t>
      </w:r>
    </w:p>
    <w:p w:rsidR="00637724" w:rsidRDefault="00637724">
      <w:pPr>
        <w:rPr>
          <w:lang w:val="kk-KZ"/>
        </w:rPr>
      </w:pPr>
    </w:p>
    <w:p w:rsidR="00637724" w:rsidRDefault="00637724">
      <w:pPr>
        <w:rPr>
          <w:lang w:val="kk-KZ"/>
        </w:rPr>
      </w:pPr>
      <w:proofErr w:type="gramStart"/>
      <w:r w:rsidRPr="00637724">
        <w:rPr>
          <w:b/>
          <w:u w:val="single"/>
        </w:rPr>
        <w:t>Муфтовый хомут (заводские) Д=1200</w:t>
      </w:r>
      <w:r>
        <w:t xml:space="preserve"> Муфтовый хомут для ремонта и соединения трубопроводов водоснабжения из ПВХ, стеклопластика и чугуна сочетает функции муфты и хомута, применяется как для ремонта пробоев и трещин, так и для соединения трубопроводов одного диаметров в диапазоне 1194-1206, а также позволяет соединять трубы из одного или разных материалов, не требуется обработки трубы.</w:t>
      </w:r>
      <w:proofErr w:type="gramEnd"/>
      <w:r>
        <w:t xml:space="preserve"> Два внешних замка. Полностью </w:t>
      </w:r>
      <w:proofErr w:type="gramStart"/>
      <w:r>
        <w:t>собраны</w:t>
      </w:r>
      <w:proofErr w:type="gramEnd"/>
      <w:r>
        <w:t xml:space="preserve"> и готовы к установке, с применением только гаечного̆ ключа, позволяет выполнять монтаж в одиночку. Рабочее давление </w:t>
      </w:r>
      <w:proofErr w:type="gramStart"/>
      <w:r>
        <w:t>P</w:t>
      </w:r>
      <w:proofErr w:type="gramEnd"/>
      <w:r>
        <w:t xml:space="preserve">у=0,8 МПа. Ширина хомута 400 мм. Диапазон диаметра 12 мм. Соединение двух труб с разницей диаметров до 12 мм. Рабочая температура -30 градусов Цельсия до +110 градусов Цельсия. Корпус - монолитный, штампованный без применения сварки из нержавеющей стали 304 толщиной не менее 2мм. </w:t>
      </w:r>
      <w:proofErr w:type="gramStart"/>
      <w:r>
        <w:t>Прокладка (гидравлическая манжета) из этилен- пропилен каучука для систем водоснабжения годный для питьевой воды.</w:t>
      </w:r>
      <w:proofErr w:type="gramEnd"/>
      <w:r>
        <w:t xml:space="preserve"> Прокладка (гидравлическая манжета) расширяется под давлением подаваемой воды. Боковая пластина - нержавеющая сталь 304. Не менее 8шт </w:t>
      </w:r>
      <w:proofErr w:type="gramStart"/>
      <w:r>
        <w:t>шестигранных</w:t>
      </w:r>
      <w:proofErr w:type="gramEnd"/>
      <w:r>
        <w:t xml:space="preserve"> </w:t>
      </w:r>
      <w:proofErr w:type="spellStart"/>
      <w:r>
        <w:t>болтовиз</w:t>
      </w:r>
      <w:proofErr w:type="spellEnd"/>
      <w:r>
        <w:t xml:space="preserve"> нержавеющей стали 304. Внутренний шестигранник не допустим. Гайка из нержавеющей стали 304. Шайба из нержавеющей стали 304. </w:t>
      </w:r>
      <w:proofErr w:type="gramStart"/>
      <w:r>
        <w:t>Болты</w:t>
      </w:r>
      <w:proofErr w:type="gramEnd"/>
      <w:r>
        <w:t xml:space="preserve"> покрытые зеленым </w:t>
      </w:r>
      <w:proofErr w:type="spellStart"/>
      <w:r>
        <w:t>тефлоном</w:t>
      </w:r>
      <w:proofErr w:type="spellEnd"/>
      <w:r>
        <w:t>. Для соединений на сдвиг либо со смещением. Для поглощения изгибов, расширений и шума. Уплотнитель прикреплен к нержавеющей стали. Абсорбция / Гашение вертикальных и продольных вибраций. Гидравлическая герметизация (компенсация сдвигов грунта и уменьшение последующих разломов и трещин). Установка путем обертывания (нет необходимости демонтажа). Срок гарантии производителя не менее 10 лет. Срок эксплуатации 50 лет. Потенциальный поставщик в подтверждение характеристик должен предоставить детальные чертежи на муфтовый хомут.</w:t>
      </w:r>
    </w:p>
    <w:p w:rsidR="00637724" w:rsidRPr="00637724" w:rsidRDefault="00637724">
      <w:pPr>
        <w:rPr>
          <w:lang w:val="kk-KZ"/>
        </w:rPr>
      </w:pPr>
      <w:r w:rsidRPr="00637724">
        <w:rPr>
          <w:b/>
          <w:u w:val="single"/>
        </w:rPr>
        <w:lastRenderedPageBreak/>
        <w:t>Муфтовый хомут (заводские) Д=500</w:t>
      </w:r>
      <w:r>
        <w:t xml:space="preserve"> Муфтовый хомут для ремонта и соединения трубопроводов </w:t>
      </w:r>
      <w:proofErr w:type="spellStart"/>
      <w:r>
        <w:t>водоснабжения</w:t>
      </w:r>
      <w:proofErr w:type="gramStart"/>
      <w:r>
        <w:t>,с</w:t>
      </w:r>
      <w:proofErr w:type="gramEnd"/>
      <w:r>
        <w:t>очетает</w:t>
      </w:r>
      <w:proofErr w:type="spellEnd"/>
      <w:r>
        <w:t xml:space="preserve"> функции муфты и хомута, применяется как для ремонта пробоев и трещин, так и для соединения трубопроводов одного или разных диаметров в диапазоне 490-522, а также позволяет соединять трубы из одного или разных материалов, не требуется обработки трубы. Один внешний замок. Держатель болтов, позволяет выполнять монтаж в одиночку. Рабочее давление </w:t>
      </w:r>
      <w:proofErr w:type="gramStart"/>
      <w:r>
        <w:t>P</w:t>
      </w:r>
      <w:proofErr w:type="gramEnd"/>
      <w:r>
        <w:t xml:space="preserve">у=1,2 МПа. Ширина хомута 280 мм. Диапазон диаметра 32 мм. Соединение двух труб с разницей диаметров до 10 мм. Рабочая температура -30 град </w:t>
      </w:r>
      <w:proofErr w:type="spellStart"/>
      <w:r>
        <w:t>цельсия</w:t>
      </w:r>
      <w:proofErr w:type="spellEnd"/>
      <w:r>
        <w:t xml:space="preserve"> до +85град </w:t>
      </w:r>
      <w:proofErr w:type="spellStart"/>
      <w:r>
        <w:t>цельсия</w:t>
      </w:r>
      <w:proofErr w:type="spellEnd"/>
      <w:r>
        <w:t>. Корпу</w:t>
      </w:r>
      <w:proofErr w:type="gramStart"/>
      <w:r>
        <w:t>с-</w:t>
      </w:r>
      <w:proofErr w:type="gramEnd"/>
      <w:r>
        <w:t xml:space="preserve"> монолитный , штампованный без применения сварки из нержавеющей стали 12Х18Н9 (DIN 1.4301) толщиной не менее 2мм. </w:t>
      </w:r>
      <w:proofErr w:type="gramStart"/>
      <w:r>
        <w:t>Прокладка (гидравлическая манжета) из этилен-пропилен каучука для систем водоснабжения годный для питьевой воды.</w:t>
      </w:r>
      <w:proofErr w:type="gramEnd"/>
      <w:r>
        <w:t xml:space="preserve"> Прокладка (гидравлическая манжета) расширяется под давлением подаваемой воды. Перемычка - нержавеющая сталь 12Х18Н9 (304). </w:t>
      </w:r>
      <w:proofErr w:type="spellStart"/>
      <w:r>
        <w:t>Внутр</w:t>
      </w:r>
      <w:proofErr w:type="gramStart"/>
      <w:r>
        <w:t>.п</w:t>
      </w:r>
      <w:proofErr w:type="gramEnd"/>
      <w:r>
        <w:t>ластинка-нержавеющая</w:t>
      </w:r>
      <w:proofErr w:type="spellEnd"/>
      <w:r>
        <w:t xml:space="preserve"> сталь 12Х18Н9 (304). Прижимная планка литьё сталь 12Х18Н9 (304). Проушин</w:t>
      </w:r>
      <w:proofErr w:type="gramStart"/>
      <w:r>
        <w:t>ы-</w:t>
      </w:r>
      <w:proofErr w:type="gramEnd"/>
      <w:r>
        <w:t xml:space="preserve"> поликарбонат. Болты М16 с накатанной резьбой с оцинкованным </w:t>
      </w:r>
      <w:proofErr w:type="spellStart"/>
      <w:r>
        <w:t>протизадирным</w:t>
      </w:r>
      <w:proofErr w:type="spellEnd"/>
      <w:r>
        <w:t xml:space="preserve"> покрытием длинной 240мм, гайки М16 и шайбы из нержавеющей стали 12Х18Н9 (304) - 4 комплекта. Для соединений на сдвиг либо со смещением, 3 градуса диапазон отклонений на каждой стороне. Двухслойный резиновый уплотнитель. Уплотнитель прикреплен к нержавеющей стали зажима при помощи винтов. Вес не более 22 кг. Абсорбция / Гашение вертикальных и продольных вибраций. Гидравлическая герметизация (компенсация сдвигов грунта и уменьшение последующих разломов и трещин). Установка путем обертывания (нет необходимости демонтажа). Срок гарантии производителя не менее 10 лет. Срок эксплуатации 50 лет. Потенциальный поставщик в подтверждение характеристик должен предоставить детальные чертежи на муфтовый хомут.</w:t>
      </w:r>
    </w:p>
    <w:sectPr w:rsidR="00637724" w:rsidRPr="00637724" w:rsidSect="009E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24"/>
    <w:rsid w:val="00637724"/>
    <w:rsid w:val="009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2018-04-04T16:12:00Z</dcterms:created>
  <dcterms:modified xsi:type="dcterms:W3CDTF">2018-04-04T16:16:00Z</dcterms:modified>
</cp:coreProperties>
</file>