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4FC1" w:rsidRDefault="00EB7BD0">
      <w:r w:rsidRPr="002808DE">
        <w:rPr>
          <w:highlight w:val="lightGray"/>
        </w:rPr>
        <w:t>Аренда</w:t>
      </w:r>
      <w:r>
        <w:t xml:space="preserve"> </w:t>
      </w:r>
      <w:r w:rsidR="003F64A2">
        <w:t>автогрейдера</w:t>
      </w:r>
      <w:r w:rsidR="00AA6275">
        <w:t xml:space="preserve">, </w:t>
      </w:r>
      <w:r w:rsidR="00D50709">
        <w:t>Ярославль и Ярославская область</w:t>
      </w:r>
      <w:r w:rsidR="00AA6275">
        <w:t>.</w:t>
      </w:r>
    </w:p>
    <w:p w:rsidR="00D81353" w:rsidRDefault="00B65766">
      <w:r>
        <w:rPr>
          <w:noProof/>
          <w:lang w:eastAsia="ru-RU"/>
        </w:rPr>
        <w:drawing>
          <wp:inline distT="0" distB="0" distL="0" distR="0">
            <wp:extent cx="6210300" cy="4657725"/>
            <wp:effectExtent l="19050" t="0" r="0" b="0"/>
            <wp:docPr id="2" name="Рисунок 1" descr="dz12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z122.jpg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210300" cy="4657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BF616B" w:rsidRDefault="00BF616B" w:rsidP="009D5D27">
      <w:pPr>
        <w:jc w:val="both"/>
      </w:pPr>
      <w:r w:rsidRPr="00BF616B">
        <w:t>Спецтехника в аренду.</w:t>
      </w:r>
      <w:r w:rsidR="00AA6275">
        <w:t xml:space="preserve"> </w:t>
      </w:r>
      <w:r w:rsidR="003F64A2">
        <w:t>Автогрейдер 14 тонн.</w:t>
      </w:r>
      <w:r w:rsidR="006E2A44">
        <w:t xml:space="preserve"> </w:t>
      </w:r>
      <w:r>
        <w:t>Большой парк техники отечественного и импортного производства. Опытные водители. Работаем с физическими и юридическими лицами, ежедневно, без выходных. Оплата любым, удобным способом. Гибкие цены.</w:t>
      </w:r>
    </w:p>
    <w:p w:rsidR="00BF616B" w:rsidRDefault="00BF616B" w:rsidP="00BF616B">
      <w:r>
        <w:t>Анна: 8-930-102-22-29</w:t>
      </w:r>
    </w:p>
    <w:p w:rsidR="008F4FAA" w:rsidRDefault="008F4FAA" w:rsidP="00BF616B">
      <w:r w:rsidRPr="008F4FAA">
        <w:t>Компания: Спецтехника Ярославля</w:t>
      </w:r>
    </w:p>
    <w:p w:rsidR="009D5D27" w:rsidRDefault="009D5D27" w:rsidP="00BF616B">
      <w:bookmarkStart w:id="0" w:name="_GoBack"/>
      <w:bookmarkEnd w:id="0"/>
      <w:r w:rsidRPr="009D5D27">
        <w:t>Адрес: г. Ярославль, Советская ул., д. 81а</w:t>
      </w:r>
    </w:p>
    <w:p w:rsidR="00E215E3" w:rsidRPr="00E215E3" w:rsidRDefault="00BF616B" w:rsidP="00BF616B">
      <w:r>
        <w:t>Сайт: http://yar003.ru</w:t>
      </w:r>
    </w:p>
    <w:sectPr w:rsidR="00E215E3" w:rsidRPr="00E215E3" w:rsidSect="0057340A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2"/>
  </w:compat>
  <w:rsids>
    <w:rsidRoot w:val="00184FC1"/>
    <w:rsid w:val="00001A5E"/>
    <w:rsid w:val="00020E6B"/>
    <w:rsid w:val="000275C4"/>
    <w:rsid w:val="00062176"/>
    <w:rsid w:val="00073188"/>
    <w:rsid w:val="00091C21"/>
    <w:rsid w:val="000B0C7E"/>
    <w:rsid w:val="000E46E4"/>
    <w:rsid w:val="000E72C8"/>
    <w:rsid w:val="0012690D"/>
    <w:rsid w:val="00184FC1"/>
    <w:rsid w:val="00196672"/>
    <w:rsid w:val="001B4DA4"/>
    <w:rsid w:val="001C5CDA"/>
    <w:rsid w:val="001E2915"/>
    <w:rsid w:val="00201CF3"/>
    <w:rsid w:val="002808DE"/>
    <w:rsid w:val="002A2AD6"/>
    <w:rsid w:val="002B5F17"/>
    <w:rsid w:val="002C3CE7"/>
    <w:rsid w:val="002D6C59"/>
    <w:rsid w:val="00371B56"/>
    <w:rsid w:val="00371B60"/>
    <w:rsid w:val="00381DCD"/>
    <w:rsid w:val="0038782D"/>
    <w:rsid w:val="003F64A2"/>
    <w:rsid w:val="00465C17"/>
    <w:rsid w:val="004A23CD"/>
    <w:rsid w:val="004E58DD"/>
    <w:rsid w:val="00542EDE"/>
    <w:rsid w:val="00547AC6"/>
    <w:rsid w:val="0057340A"/>
    <w:rsid w:val="005A0CA6"/>
    <w:rsid w:val="005C05DE"/>
    <w:rsid w:val="006346FA"/>
    <w:rsid w:val="00685C04"/>
    <w:rsid w:val="00697EB0"/>
    <w:rsid w:val="006A06C1"/>
    <w:rsid w:val="006B2523"/>
    <w:rsid w:val="006D1AF9"/>
    <w:rsid w:val="006D1B1E"/>
    <w:rsid w:val="006E2A44"/>
    <w:rsid w:val="006E2F26"/>
    <w:rsid w:val="00756EFA"/>
    <w:rsid w:val="00763794"/>
    <w:rsid w:val="00765E61"/>
    <w:rsid w:val="00790314"/>
    <w:rsid w:val="00790401"/>
    <w:rsid w:val="007A23F7"/>
    <w:rsid w:val="007A4B84"/>
    <w:rsid w:val="007B6B97"/>
    <w:rsid w:val="007B75B2"/>
    <w:rsid w:val="007C134C"/>
    <w:rsid w:val="00804144"/>
    <w:rsid w:val="0080577A"/>
    <w:rsid w:val="00840FAB"/>
    <w:rsid w:val="00851510"/>
    <w:rsid w:val="00854745"/>
    <w:rsid w:val="00863601"/>
    <w:rsid w:val="00865284"/>
    <w:rsid w:val="008761D9"/>
    <w:rsid w:val="0089592D"/>
    <w:rsid w:val="0089748F"/>
    <w:rsid w:val="008A05B8"/>
    <w:rsid w:val="008A26A1"/>
    <w:rsid w:val="008B1662"/>
    <w:rsid w:val="008F4FAA"/>
    <w:rsid w:val="008F71DF"/>
    <w:rsid w:val="009058D1"/>
    <w:rsid w:val="009114CE"/>
    <w:rsid w:val="0092294E"/>
    <w:rsid w:val="0093253C"/>
    <w:rsid w:val="00971B70"/>
    <w:rsid w:val="009B5C57"/>
    <w:rsid w:val="009D5D27"/>
    <w:rsid w:val="00A02E50"/>
    <w:rsid w:val="00A033FB"/>
    <w:rsid w:val="00A22E68"/>
    <w:rsid w:val="00A33F42"/>
    <w:rsid w:val="00A61053"/>
    <w:rsid w:val="00A7570E"/>
    <w:rsid w:val="00A9003F"/>
    <w:rsid w:val="00A927C5"/>
    <w:rsid w:val="00AA6275"/>
    <w:rsid w:val="00AB21AE"/>
    <w:rsid w:val="00AB5556"/>
    <w:rsid w:val="00AC629B"/>
    <w:rsid w:val="00AD53DD"/>
    <w:rsid w:val="00AD5ECF"/>
    <w:rsid w:val="00AF01A9"/>
    <w:rsid w:val="00AF3B9F"/>
    <w:rsid w:val="00B10B51"/>
    <w:rsid w:val="00B65766"/>
    <w:rsid w:val="00BC2894"/>
    <w:rsid w:val="00BD1DDA"/>
    <w:rsid w:val="00BD3B23"/>
    <w:rsid w:val="00BF616B"/>
    <w:rsid w:val="00C02FBA"/>
    <w:rsid w:val="00C0418E"/>
    <w:rsid w:val="00C3663E"/>
    <w:rsid w:val="00C42CF9"/>
    <w:rsid w:val="00C561F3"/>
    <w:rsid w:val="00C75670"/>
    <w:rsid w:val="00C81F3A"/>
    <w:rsid w:val="00CB1BEB"/>
    <w:rsid w:val="00CD002A"/>
    <w:rsid w:val="00CF6942"/>
    <w:rsid w:val="00D12CF3"/>
    <w:rsid w:val="00D2002E"/>
    <w:rsid w:val="00D223AA"/>
    <w:rsid w:val="00D50709"/>
    <w:rsid w:val="00D753C8"/>
    <w:rsid w:val="00D81353"/>
    <w:rsid w:val="00D84108"/>
    <w:rsid w:val="00DB4741"/>
    <w:rsid w:val="00DD27C6"/>
    <w:rsid w:val="00DD51D7"/>
    <w:rsid w:val="00E20172"/>
    <w:rsid w:val="00E21567"/>
    <w:rsid w:val="00E215E3"/>
    <w:rsid w:val="00E47035"/>
    <w:rsid w:val="00E72D3C"/>
    <w:rsid w:val="00E9383B"/>
    <w:rsid w:val="00E963D9"/>
    <w:rsid w:val="00EA1A83"/>
    <w:rsid w:val="00EB0415"/>
    <w:rsid w:val="00EB0B1B"/>
    <w:rsid w:val="00EB7BD0"/>
    <w:rsid w:val="00EC4966"/>
    <w:rsid w:val="00F05489"/>
    <w:rsid w:val="00F37236"/>
    <w:rsid w:val="00F42E52"/>
    <w:rsid w:val="00F55256"/>
    <w:rsid w:val="00F76812"/>
    <w:rsid w:val="00F91CFA"/>
    <w:rsid w:val="00FA4EC5"/>
    <w:rsid w:val="00FC0C6A"/>
    <w:rsid w:val="00FC2CD2"/>
    <w:rsid w:val="00FF77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BD7D56E0-0761-4D2F-9DC5-D166515107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360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610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61053"/>
    <w:rPr>
      <w:rFonts w:ascii="Tahoma" w:hAnsi="Tahoma" w:cs="Tahoma"/>
      <w:sz w:val="16"/>
      <w:szCs w:val="16"/>
    </w:rPr>
  </w:style>
  <w:style w:type="character" w:styleId="a5">
    <w:name w:val="Hyperlink"/>
    <w:basedOn w:val="a0"/>
    <w:uiPriority w:val="99"/>
    <w:unhideWhenUsed/>
    <w:rsid w:val="00C561F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62</Words>
  <Characters>354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SU001</dc:creator>
  <cp:lastModifiedBy>Админ</cp:lastModifiedBy>
  <cp:revision>7</cp:revision>
  <cp:lastPrinted>2018-07-10T09:38:00Z</cp:lastPrinted>
  <dcterms:created xsi:type="dcterms:W3CDTF">2019-06-09T19:31:00Z</dcterms:created>
  <dcterms:modified xsi:type="dcterms:W3CDTF">2020-08-27T07:01:00Z</dcterms:modified>
</cp:coreProperties>
</file>